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8B" w:rsidRPr="0040279E" w:rsidRDefault="00500C8B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00C8B" w:rsidRPr="00CA670A" w:rsidRDefault="00500C8B">
      <w:pPr>
        <w:autoSpaceDE w:val="0"/>
        <w:autoSpaceDN w:val="0"/>
        <w:adjustRightInd w:val="0"/>
        <w:jc w:val="center"/>
        <w:rPr>
          <w:rFonts w:ascii="ＭＳ 明朝"/>
          <w:b/>
          <w:kern w:val="0"/>
          <w:sz w:val="32"/>
          <w:szCs w:val="32"/>
        </w:rPr>
      </w:pPr>
      <w:r w:rsidRPr="00CA670A">
        <w:rPr>
          <w:rFonts w:ascii="ＭＳ 明朝" w:hint="eastAsia"/>
          <w:b/>
          <w:color w:val="000000"/>
          <w:kern w:val="0"/>
          <w:sz w:val="32"/>
          <w:szCs w:val="32"/>
        </w:rPr>
        <w:t>管理技術者及び照査技術者選（改）任通知書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2515"/>
        <w:gridCol w:w="1205"/>
        <w:gridCol w:w="4096"/>
      </w:tblGrid>
      <w:tr w:rsidR="00500C8B" w:rsidRPr="0040279E" w:rsidTr="006E38EA">
        <w:trPr>
          <w:trHeight w:val="2618"/>
          <w:jc w:val="center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0C8B" w:rsidRPr="0040279E" w:rsidRDefault="00500C8B" w:rsidP="00C36191">
            <w:pPr>
              <w:autoSpaceDE w:val="0"/>
              <w:autoSpaceDN w:val="0"/>
              <w:adjustRightInd w:val="0"/>
              <w:spacing w:line="372" w:lineRule="atLeast"/>
              <w:jc w:val="righ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="00033C57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033C5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033C5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日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431291">
              <w:rPr>
                <w:rFonts w:ascii="ＭＳ 明朝" w:hint="eastAsia"/>
                <w:color w:val="000000"/>
                <w:kern w:val="0"/>
                <w:szCs w:val="21"/>
              </w:rPr>
              <w:t>利　根　町　長　　殿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431291">
              <w:rPr>
                <w:rFonts w:ascii="ＭＳ 明朝" w:hint="eastAsia"/>
                <w:color w:val="000000"/>
                <w:kern w:val="0"/>
                <w:szCs w:val="21"/>
              </w:rPr>
              <w:t>受注者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住　　　　所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商号又は名称</w:t>
            </w:r>
          </w:p>
          <w:p w:rsidR="00500C8B" w:rsidRPr="0040279E" w:rsidRDefault="00500C8B" w:rsidP="0040279E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氏　　　　名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印</w:t>
            </w:r>
          </w:p>
        </w:tc>
      </w:tr>
      <w:tr w:rsidR="00500C8B" w:rsidRPr="0040279E" w:rsidTr="006E38EA">
        <w:trPr>
          <w:trHeight w:val="1496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業務番号及</w:t>
            </w:r>
            <w:r w:rsidR="00435806">
              <w:rPr>
                <w:rFonts w:ascii="ＭＳ 明朝" w:hint="eastAsia"/>
                <w:color w:val="000000"/>
                <w:kern w:val="0"/>
                <w:szCs w:val="21"/>
              </w:rPr>
              <w:t>び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C8B" w:rsidRPr="0040279E" w:rsidRDefault="00500C8B" w:rsidP="00BA017C">
            <w:pPr>
              <w:autoSpaceDE w:val="0"/>
              <w:autoSpaceDN w:val="0"/>
              <w:adjustRightInd w:val="0"/>
              <w:spacing w:line="372" w:lineRule="atLeast"/>
              <w:ind w:firstLineChars="200" w:firstLine="482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第</w:t>
            </w:r>
            <w:r w:rsidR="00BA017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  <w:r w:rsidR="00BA017C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="00BA017C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業務</w:t>
            </w:r>
          </w:p>
        </w:tc>
      </w:tr>
      <w:tr w:rsidR="00500C8B" w:rsidRPr="0040279E" w:rsidTr="006E38EA">
        <w:trPr>
          <w:trHeight w:val="1151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033C57" w:rsidP="00033C5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500C8B" w:rsidRPr="0040279E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500C8B" w:rsidRPr="0040279E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500C8B" w:rsidRPr="0040279E">
              <w:rPr>
                <w:rFonts w:ascii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C8B" w:rsidRPr="0040279E" w:rsidRDefault="00500C8B" w:rsidP="00033C5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:rsidR="00500C8B" w:rsidRPr="0040279E" w:rsidRDefault="00033C57" w:rsidP="00033C5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="00500C8B" w:rsidRPr="0040279E">
              <w:rPr>
                <w:rFonts w:ascii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</w:tr>
      <w:tr w:rsidR="00500C8B" w:rsidRPr="0040279E" w:rsidTr="006E38EA">
        <w:trPr>
          <w:trHeight w:val="748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管理技術者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照査技術者</w:t>
            </w:r>
          </w:p>
        </w:tc>
      </w:tr>
      <w:tr w:rsidR="00500C8B" w:rsidRPr="0040279E" w:rsidTr="006E38EA">
        <w:trPr>
          <w:trHeight w:val="1122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住　　　所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又は居所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>TEL</w:t>
            </w:r>
          </w:p>
        </w:tc>
      </w:tr>
      <w:tr w:rsidR="00500C8B" w:rsidRPr="0040279E" w:rsidTr="006E38EA">
        <w:trPr>
          <w:trHeight w:val="1122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氏名及び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>MTS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年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月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日生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MTS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年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月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日生</w:t>
            </w:r>
          </w:p>
        </w:tc>
      </w:tr>
      <w:tr w:rsidR="00500C8B" w:rsidRPr="0040279E" w:rsidTr="006E38EA">
        <w:trPr>
          <w:trHeight w:val="748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最終学歴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500C8B" w:rsidRPr="0040279E" w:rsidTr="006E38EA">
        <w:trPr>
          <w:trHeight w:val="1496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業務に必要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な免許</w:t>
            </w:r>
          </w:p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・資格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500C8B" w:rsidRPr="0040279E" w:rsidTr="006E38EA">
        <w:trPr>
          <w:trHeight w:val="1122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経験年数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　年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0C8B" w:rsidRPr="0040279E" w:rsidRDefault="00500C8B">
            <w:pPr>
              <w:autoSpaceDE w:val="0"/>
              <w:autoSpaceDN w:val="0"/>
              <w:adjustRightInd w:val="0"/>
              <w:spacing w:line="372" w:lineRule="atLeast"/>
              <w:rPr>
                <w:rFonts w:ascii="ＭＳ 明朝"/>
                <w:color w:val="000000"/>
                <w:kern w:val="0"/>
                <w:szCs w:val="21"/>
              </w:rPr>
            </w:pP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40279E">
              <w:rPr>
                <w:rFonts w:ascii="ＭＳ 明朝"/>
                <w:color w:val="000000"/>
                <w:kern w:val="0"/>
                <w:szCs w:val="21"/>
              </w:rPr>
              <w:t xml:space="preserve">                 </w:t>
            </w:r>
            <w:r w:rsidRPr="0040279E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</w:p>
        </w:tc>
      </w:tr>
    </w:tbl>
    <w:p w:rsidR="0040279E" w:rsidRDefault="00500C8B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Cs w:val="21"/>
        </w:rPr>
      </w:pPr>
      <w:r w:rsidRPr="0040279E">
        <w:rPr>
          <w:rFonts w:ascii="ＭＳ 明朝" w:hint="eastAsia"/>
          <w:color w:val="000000"/>
          <w:kern w:val="0"/>
          <w:szCs w:val="21"/>
        </w:rPr>
        <w:t xml:space="preserve">　</w:t>
      </w:r>
    </w:p>
    <w:p w:rsidR="00500C8B" w:rsidRPr="0040279E" w:rsidRDefault="00500C8B" w:rsidP="0040279E">
      <w:pPr>
        <w:autoSpaceDE w:val="0"/>
        <w:autoSpaceDN w:val="0"/>
        <w:adjustRightInd w:val="0"/>
        <w:ind w:firstLineChars="100" w:firstLine="241"/>
        <w:jc w:val="left"/>
        <w:rPr>
          <w:rFonts w:ascii="ＭＳ 明朝"/>
          <w:color w:val="000000"/>
          <w:kern w:val="0"/>
          <w:szCs w:val="21"/>
        </w:rPr>
      </w:pPr>
      <w:r w:rsidRPr="0040279E">
        <w:rPr>
          <w:rFonts w:ascii="ＭＳ 明朝" w:hint="eastAsia"/>
          <w:color w:val="000000"/>
          <w:kern w:val="0"/>
          <w:szCs w:val="21"/>
        </w:rPr>
        <w:t>注　照査技術者については，該当する場合に記載すること。</w:t>
      </w:r>
    </w:p>
    <w:sectPr w:rsidR="00500C8B" w:rsidRPr="0040279E">
      <w:pgSz w:w="11906" w:h="16838"/>
      <w:pgMar w:top="1418" w:right="850" w:bottom="850" w:left="1418" w:header="720" w:footer="720" w:gutter="0"/>
      <w:cols w:space="720"/>
      <w:noEndnote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3F" w:rsidRDefault="00E0773F" w:rsidP="0040279E">
      <w:r>
        <w:separator/>
      </w:r>
    </w:p>
  </w:endnote>
  <w:endnote w:type="continuationSeparator" w:id="0">
    <w:p w:rsidR="00E0773F" w:rsidRDefault="00E0773F" w:rsidP="0040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3F" w:rsidRDefault="00E0773F" w:rsidP="0040279E">
      <w:r>
        <w:separator/>
      </w:r>
    </w:p>
  </w:footnote>
  <w:footnote w:type="continuationSeparator" w:id="0">
    <w:p w:rsidR="00E0773F" w:rsidRDefault="00E0773F" w:rsidP="0040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9E"/>
    <w:rsid w:val="00033C57"/>
    <w:rsid w:val="002A4518"/>
    <w:rsid w:val="0040279E"/>
    <w:rsid w:val="00431291"/>
    <w:rsid w:val="00435806"/>
    <w:rsid w:val="00500C8B"/>
    <w:rsid w:val="006E38EA"/>
    <w:rsid w:val="00BA017C"/>
    <w:rsid w:val="00C36191"/>
    <w:rsid w:val="00CA670A"/>
    <w:rsid w:val="00E0773F"/>
    <w:rsid w:val="00E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B1ED0-9BDD-497C-A728-9D205B5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27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2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2016-06-13T07:00:00Z</dcterms:created>
  <dcterms:modified xsi:type="dcterms:W3CDTF">2019-04-21T23:34:00Z</dcterms:modified>
</cp:coreProperties>
</file>